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738F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-907415</wp:posOffset>
            </wp:positionV>
            <wp:extent cx="7559675" cy="10694670"/>
            <wp:effectExtent l="0" t="0" r="3175" b="1143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9C81172">
      <w:pPr>
        <w:ind w:firstLine="964" w:firstLineChars="300"/>
        <w:rPr>
          <w:rFonts w:ascii="宋体" w:hAnsi="宋体" w:cs="宋体"/>
          <w:b/>
          <w:color w:val="2F5597"/>
          <w:sz w:val="32"/>
          <w:szCs w:val="32"/>
        </w:rPr>
      </w:pPr>
    </w:p>
    <w:p w14:paraId="09524558">
      <w:pPr>
        <w:ind w:firstLine="964" w:firstLineChars="300"/>
        <w:rPr>
          <w:rFonts w:ascii="宋体" w:hAnsi="宋体" w:cs="宋体"/>
          <w:b/>
          <w:color w:val="2F5597"/>
          <w:sz w:val="32"/>
          <w:szCs w:val="32"/>
        </w:rPr>
      </w:pPr>
    </w:p>
    <w:p w14:paraId="7C475124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4271076E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3B8E3218">
      <w:pPr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拼音单元二</w:t>
      </w:r>
      <w:r>
        <w:rPr>
          <w:rFonts w:hint="eastAsia" w:ascii="黑体" w:hAnsi="黑体" w:eastAsia="黑体" w:cs="黑体"/>
          <w:b/>
          <w:sz w:val="52"/>
          <w:szCs w:val="52"/>
        </w:rPr>
        <w:t xml:space="preserve">   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52"/>
          <w:szCs w:val="52"/>
        </w:rPr>
        <w:t>奇妙拼音探险营</w:t>
      </w:r>
    </w:p>
    <w:p w14:paraId="2925C2F7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4BB05EE2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4DCFDE64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013A5C42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一上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6"/>
          <w:szCs w:val="36"/>
        </w:rPr>
        <w:t>单元</w:t>
      </w:r>
    </w:p>
    <w:p w14:paraId="55429D7E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1EA03192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0ECC923E">
      <w:pPr>
        <w:jc w:val="center"/>
        <w:rPr>
          <w:rFonts w:ascii="黑体" w:hAnsi="黑体" w:eastAsia="黑体" w:cs="黑体"/>
          <w:b/>
          <w:color w:val="2F5597"/>
          <w:sz w:val="32"/>
          <w:szCs w:val="32"/>
        </w:rPr>
      </w:pPr>
    </w:p>
    <w:p w14:paraId="576826FB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鸡西市恒山区柳毛乡中心学校</w:t>
      </w:r>
    </w:p>
    <w:p w14:paraId="49EC752D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6A6F8384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57655EF4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78A41CBD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416E3CDE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4D54A45D">
      <w:pPr>
        <w:jc w:val="center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13EFC5D4">
      <w:pPr>
        <w:jc w:val="lef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pPr w:leftFromText="180" w:rightFromText="180" w:vertAnchor="text" w:horzAnchor="page" w:tblpX="1942" w:tblpY="228"/>
        <w:tblOverlap w:val="never"/>
        <w:tblW w:w="9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1019"/>
      </w:tblGrid>
      <w:tr w14:paraId="05CA8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6B44A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-1220470</wp:posOffset>
                  </wp:positionH>
                  <wp:positionV relativeFrom="paragraph">
                    <wp:posOffset>-1058545</wp:posOffset>
                  </wp:positionV>
                  <wp:extent cx="7559675" cy="10694670"/>
                  <wp:effectExtent l="0" t="0" r="3175" b="11430"/>
                  <wp:wrapNone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g k h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28C4C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5CF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39F2964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47C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B6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F8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2C304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564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288925</wp:posOffset>
                  </wp:positionV>
                  <wp:extent cx="1943100" cy="548640"/>
                  <wp:effectExtent l="0" t="0" r="0" b="3810"/>
                  <wp:wrapNone/>
                  <wp:docPr id="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1.拼一拼，写一写。</w:t>
            </w:r>
          </w:p>
          <w:p w14:paraId="08B7748C">
            <w:pPr>
              <w:spacing w:line="520" w:lineRule="exact"/>
              <w:ind w:firstLine="241" w:firstLineChars="10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g                         </w:t>
            </w:r>
          </w:p>
          <w:p w14:paraId="652EBD8C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208280</wp:posOffset>
                  </wp:positionV>
                  <wp:extent cx="1943100" cy="548640"/>
                  <wp:effectExtent l="0" t="0" r="0" b="3810"/>
                  <wp:wrapNone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D9C8E1">
            <w:pPr>
              <w:spacing w:line="520" w:lineRule="exact"/>
              <w:ind w:firstLine="241" w:firstLineChars="10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k </w:t>
            </w:r>
          </w:p>
          <w:p w14:paraId="2CEFCABD">
            <w:p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167005</wp:posOffset>
                  </wp:positionV>
                  <wp:extent cx="1943100" cy="548640"/>
                  <wp:effectExtent l="0" t="0" r="0" b="381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C6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241" w:firstLineChars="10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h</w:t>
            </w:r>
          </w:p>
          <w:p w14:paraId="166E8DCA">
            <w:p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看图选出音节,画“√”。</w:t>
            </w:r>
          </w:p>
          <w:p w14:paraId="7149FA60">
            <w:pPr>
              <w:spacing w:line="480" w:lineRule="exact"/>
              <w:ind w:firstLine="724" w:firstLineChars="30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2264410</wp:posOffset>
                  </wp:positionH>
                  <wp:positionV relativeFrom="paragraph">
                    <wp:posOffset>191770</wp:posOffset>
                  </wp:positionV>
                  <wp:extent cx="389890" cy="435610"/>
                  <wp:effectExtent l="0" t="0" r="10160" b="2540"/>
                  <wp:wrapNone/>
                  <wp:docPr id="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1296035</wp:posOffset>
                  </wp:positionH>
                  <wp:positionV relativeFrom="paragraph">
                    <wp:posOffset>234315</wp:posOffset>
                  </wp:positionV>
                  <wp:extent cx="441325" cy="435610"/>
                  <wp:effectExtent l="0" t="0" r="15875" b="2540"/>
                  <wp:wrapNone/>
                  <wp:docPr id="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169545</wp:posOffset>
                  </wp:positionV>
                  <wp:extent cx="564515" cy="502285"/>
                  <wp:effectExtent l="0" t="0" r="6985" b="12065"/>
                  <wp:wrapNone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E7D112">
            <w:pPr>
              <w:spacing w:line="480" w:lineRule="exact"/>
              <w:ind w:firstLine="724" w:firstLineChars="302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0066652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（g uā gā）（hǔ  huǒ）（huā  hā）</w:t>
            </w:r>
          </w:p>
          <w:p w14:paraId="1BCE2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241" w:firstLineChars="10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通过书写字母，帮助学生掌握 g、k、h 在四线格中的正确位置；借助看图选音节的形式，针对性练习三拼音节，夯实拼音基础。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6F5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17706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9CF6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1.谁在说话？连一连。</w:t>
            </w:r>
          </w:p>
          <w:p w14:paraId="0782C1D6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自选图形 30" o:spid="_x0000_s1272" o:spt="63" type="#_x0000_t63" style="position:absolute;left:0pt;margin-left:166.1pt;margin-top:2.1pt;height:31.2pt;width:58.15pt;z-index:251709440;mso-width-relative:page;mso-height-relative:page;" filled="f" stroked="t" insetpen="f" coordsize="21600,21600" o:gfxdata="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cKmXzVAAAABwEA&#10;AA8AAAAAAAAAAQAgAAAAIgAAAGRycy9kb3ducmV2LnhtbFBLAQIUABQAAAAIAIdO4kB5boxpHQIA&#10;ABoEAAAOAAAAAAAAAAEAIAAAACQBAABkcnMvZTJvRG9jLnhtbFBLBQYAAAAABgAGAFkBAACzBQAA&#10;AAA=&#10;" adj="1344,25927">
                  <v:path/>
                  <v:fill on="f" alignshape="1" focussize="0,0"/>
                  <v:stroke color="#000000" joinstyle="miter" imagealignshape="1"/>
                  <v:imagedata o:title=""/>
                  <o:lock v:ext="edit" aspectratio="f"/>
                  <v:textbox>
                    <w:txbxContent>
                      <w:p w14:paraId="7931A6A2"/>
                    </w:txbxContent>
                  </v:textbox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_x0000_s1275" o:spid="_x0000_s1275" o:spt="63" type="#_x0000_t63" style="position:absolute;left:0pt;margin-left:108.75pt;margin-top:1pt;height:31.2pt;width:45pt;z-index:251712512;mso-width-relative:page;mso-height-relative:page;" filled="f" stroked="t" insetpen="f" coordsize="21600,21600" o:gfxdata="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cKmXzVAAAABwEA&#10;AA8AAAAAAAAAAQAgAAAAIgAAAGRycy9kb3ducmV2LnhtbFBLAQIUABQAAAAIAIdO4kB5boxpHQIA&#10;ABoEAAAOAAAAAAAAAAEAIAAAACQBAABkcnMvZTJvRG9jLnhtbFBLBQYAAAAABgAGAFkBAACzBQAA&#10;AAA=&#10;" adj="1344,25927">
                  <v:path/>
                  <v:fill on="f" alignshape="1" focussize="0,0"/>
                  <v:stroke imagealignshape="1"/>
                  <v:imagedata o:title=""/>
                  <o:lock v:ext="edit"/>
                  <v:textbox>
                    <w:txbxContent>
                      <w:p w14:paraId="257F641C"/>
                    </w:txbxContent>
                  </v:textbox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自选图形 27" o:spid="_x0000_s1274" o:spt="63" type="#_x0000_t63" style="position:absolute;left:0pt;margin-left:55.25pt;margin-top:0.25pt;height:31.2pt;width:45pt;z-index:251711488;mso-width-relative:page;mso-height-relative:page;" filled="f" stroked="t" insetpen="f" coordsize="21600,21600" o:gfxdata="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T7F+1QAAAAgB&#10;AAAPAAAAAAAAAAEAIAAAACIAAABkcnMvZG93bnJldi54bWxQSwECFAAUAAAACACHTuJAROj4pR4C&#10;AAAaBAAADgAAAAAAAAABACAAAAAkAQAAZHJzL2Uyb0RvYy54bWxQSwUGAAAAAAYABgBZAQAAtAUA&#10;AAAA&#10;" adj="1344,25927">
                  <v:path/>
                  <v:fill on="f" alignshape="1" focussize="0,0"/>
                  <v:stroke imagealignshape="1"/>
                  <v:imagedata o:title=""/>
                  <o:lock v:ext="edit"/>
                  <v:textbox>
                    <w:txbxContent>
                      <w:p w14:paraId="11D12AEA"/>
                    </w:txbxContent>
                  </v:textbox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_x0000_s1273" o:spid="_x0000_s1273" o:spt="63" type="#_x0000_t63" style="position:absolute;left:0pt;margin-left:-7.25pt;margin-top:2.75pt;height:31.2pt;width:45pt;z-index:251710464;mso-width-relative:page;mso-height-relative:page;" filled="f" stroked="t" insetpen="f" coordsize="21600,21600" o:gfxdata="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cKmXzVAAAABwEA&#10;AA8AAAAAAAAAAQAgAAAAIgAAAGRycy9kb3ducmV2LnhtbFBLAQIUABQAAAAIAIdO4kB5boxpHQIA&#10;ABoEAAAOAAAAAAAAAAEAIAAAACQBAABkcnMvZTJvRG9jLnhtbFBLBQYAAAAABgAGAFkBAACzBQAA&#10;AAA=&#10;" adj="1344,25927">
                  <v:path/>
                  <v:fill on="f" alignshape="1" focussize="0,0"/>
                  <v:stroke imagealignshape="1"/>
                  <v:imagedata o:title=""/>
                  <o:lock v:ext="edit"/>
                  <v:textbox>
                    <w:txbxContent>
                      <w:p w14:paraId="5E1A0370"/>
                    </w:txbxContent>
                  </v:textbox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gūgū    gā gā   mī mī   guā guā</w:t>
            </w:r>
          </w:p>
          <w:p w14:paraId="66BBD170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 w14:paraId="7C79CA88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230505</wp:posOffset>
                  </wp:positionV>
                  <wp:extent cx="417830" cy="514985"/>
                  <wp:effectExtent l="0" t="0" r="1270" b="18415"/>
                  <wp:wrapNone/>
                  <wp:docPr id="11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297180</wp:posOffset>
                  </wp:positionV>
                  <wp:extent cx="467360" cy="457200"/>
                  <wp:effectExtent l="0" t="0" r="8890" b="0"/>
                  <wp:wrapNone/>
                  <wp:docPr id="12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292100</wp:posOffset>
                  </wp:positionV>
                  <wp:extent cx="530225" cy="520700"/>
                  <wp:effectExtent l="0" t="0" r="3175" b="12700"/>
                  <wp:wrapNone/>
                  <wp:docPr id="13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58583F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3175</wp:posOffset>
                  </wp:positionV>
                  <wp:extent cx="481965" cy="487045"/>
                  <wp:effectExtent l="0" t="0" r="13335" b="8255"/>
                  <wp:wrapNone/>
                  <wp:docPr id="1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4F59109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 连一连。</w:t>
            </w:r>
          </w:p>
          <w:p w14:paraId="22367625">
            <w:pPr>
              <w:spacing w:line="48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dà huā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luóbo  huá tī   luò tuo</w:t>
            </w:r>
          </w:p>
          <w:p w14:paraId="4E2CDBEF">
            <w:pPr>
              <w:spacing w:line="48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81C6AF7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299720</wp:posOffset>
                  </wp:positionV>
                  <wp:extent cx="511175" cy="525780"/>
                  <wp:effectExtent l="0" t="0" r="3175" b="7620"/>
                  <wp:wrapNone/>
                  <wp:docPr id="17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EB4685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13970</wp:posOffset>
                  </wp:positionV>
                  <wp:extent cx="530860" cy="433705"/>
                  <wp:effectExtent l="0" t="0" r="2540" b="4445"/>
                  <wp:wrapNone/>
                  <wp:docPr id="1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2540</wp:posOffset>
                  </wp:positionV>
                  <wp:extent cx="490855" cy="503555"/>
                  <wp:effectExtent l="0" t="0" r="4445" b="10795"/>
                  <wp:wrapNone/>
                  <wp:docPr id="18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7620</wp:posOffset>
                  </wp:positionV>
                  <wp:extent cx="512445" cy="492760"/>
                  <wp:effectExtent l="0" t="0" r="1905" b="2540"/>
                  <wp:wrapNone/>
                  <wp:docPr id="16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858821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6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  <w:t>将拼音学习与生活场景关联，通过图片与音节词、词语与图片的连线练习，加深学生对音节词的认知，同时激发学习兴趣。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D2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3885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A528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照样子填空。</w:t>
            </w:r>
          </w:p>
          <w:p w14:paraId="0DC55DBC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44" o:spid="_x0000_s1280" o:spt="20" style="position:absolute;left:0pt;margin-left:119.15pt;margin-top:29.15pt;height:12.15pt;width:14.95pt;z-index:251719680;mso-width-relative:page;mso-height-relative:page;" filled="f" stroked="t" coordsize="21600,21600" o:gfxdata="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IB2YNgAAAAJAQAADwAAAAAAAAABACAAAAAi&#10;AAAAZHJzL2Rvd25yZXYueG1sUEsBAhQAFAAAAAgAh07iQEsmtk7RAQAAkwMAAA4AAAAAAAAAAQAg&#10;AAAAJwEAAGRycy9lMm9Eb2MueG1sUEsFBgAAAAAGAAYAWQEAAGoFAAAAAA==&#10;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46" o:spid="_x0000_s1281" o:spt="20" style="position:absolute;left:0pt;flip:y;margin-left:18.85pt;margin-top:18.7pt;height:0pt;width:12.7pt;z-index:251717632;mso-width-relative:page;mso-height-relative:page;" filled="f" stroked="t" coordsize="21600,21600" o:gfxdata="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wbMIH1QAAAAcBAAAPAAAAAAAAAAEA&#10;IAAAACIAAABkcnMvZG93bnJldi54bWxQSwECFAAUAAAACACHTuJAk1CGgtkBAACcAwAADgAAAAAA&#10;AAABACAAAAAkAQAAZHJzL2Uyb0RvYy54bWxQSwUGAAAAAAYABgBZAQAAbwUAAAAA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45" o:spid="_x0000_s1283" o:spt="20" style="position:absolute;left:0pt;margin-left:14.25pt;margin-top:27.9pt;height:9.95pt;width:11.35pt;z-index:251718656;mso-width-relative:page;mso-height-relative:page;" filled="f" stroked="t" coordsize="21600,21600" o:gfxdata="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MPPM7WAAAABwEAAA8AAAAAAAAAAQAgAAAA&#10;IgAAAGRycy9kb3ducmV2LnhtbFBLAQIUABQAAAAIAIdO4kCbcQp91AEAAJMDAAAOAAAAAAAAAAEA&#10;IAAAACUBAABkcnMvZTJvRG9jLnhtbFBLBQYAAAAABgAGAFkBAABrBQAAAAA=&#10;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g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á（    ）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h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u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ā（    ）</w:t>
            </w:r>
          </w:p>
          <w:p w14:paraId="1A030616">
            <w:pPr>
              <w:pStyle w:val="13"/>
              <w:numPr>
                <w:ilvl w:val="0"/>
                <w:numId w:val="1"/>
              </w:numPr>
              <w:spacing w:line="600" w:lineRule="exact"/>
              <w:ind w:left="561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ó（    ）      u一ò（    ）</w:t>
            </w:r>
          </w:p>
          <w:p w14:paraId="770519E1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  <w:p w14:paraId="11E619A8">
            <w:pPr>
              <w:pStyle w:val="13"/>
              <w:spacing w:line="600" w:lineRule="exact"/>
              <w:ind w:left="1999" w:leftChars="266" w:hanging="1440" w:hangingChars="60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1" o:spid="_x0000_s1284" o:spt="20" style="position:absolute;left:0pt;flip:y;margin-left:160.2pt;margin-top:18.6pt;height:0.6pt;width:23.1pt;z-index:251729920;mso-width-relative:page;mso-height-relative:page;" filled="f" stroked="t" coordsize="21600,21600" o:gfxdata="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/iI9XXAAAACQEAAA8AAAAAAAAA&#10;AQAgAAAAIgAAAGRycy9kb3ducmV2LnhtbFBLAQIUABQAAAAIAIdO4kAVzhAh2QEAAJsDAAAOAAAA&#10;AAAAAAEAIAAAACYBAABkcnMvZTJvRG9jLnhtbFBLBQYAAAAABgAGAFkBAABxBQAAAAA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2" o:spid="_x0000_s1285" o:spt="20" style="position:absolute;left:0pt;flip:y;margin-left:122pt;margin-top:22.3pt;height:23.05pt;width:15.55pt;z-index:251725824;mso-width-relative:page;mso-height-relative:page;" filled="f" stroked="t" coordsize="21600,21600" o:gfxdata="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0QIp7YAAAACQEAAA8AAAAAAAAA&#10;AQAgAAAAIgAAAGRycy9kb3ducmV2LnhtbFBLAQIUABQAAAAIAIdO4kCh00Zi2AEAAJ0DAAAOAAAA&#10;AAAAAAEAIAAAACcBAABkcnMvZTJvRG9jLnhtbFBLBQYAAAAABgAGAFkBAABxBQAAAAA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22" o:spid="_x0000_s1295" o:spt="20" style="position:absolute;left:0pt;margin-left:39.2pt;margin-top:22.4pt;height:0.05pt;width:21.2pt;z-index:251723776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4" o:spid="_x0000_s1287" o:spt="20" style="position:absolute;left:0pt;flip:y;margin-left:10.8pt;margin-top:21.55pt;height:23.05pt;width:15.55pt;z-index:251720704;mso-width-relative:page;mso-height-relative:page;" filled="f" stroked="t" coordsize="21600,21600" o:gfxdata="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AqRTNYAAAAHAQAADwAAAAAAAAAB&#10;ACAAAAAiAAAAZHJzL2Rvd25yZXYueG1sUEsBAhQAFAAAAAgAh07iQETBUbXZAQAAnQMAAA4AAAAA&#10;AAAAAQAgAAAAJQEAAGRycy9lMm9Eb2MueG1sUEsFBgAAAAAGAAYAWQEAAHAFAAAAAA=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a    ga          e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（   ）</w:t>
            </w:r>
          </w:p>
          <w:p w14:paraId="34829649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5" o:spid="_x0000_s1288" o:spt="20" style="position:absolute;left:0pt;flip:y;margin-left:122.85pt;margin-top:22.4pt;height:0.6pt;width:23.1pt;z-index:251727872;mso-width-relative:page;mso-height-relative:page;" filled="f" stroked="t" coordsize="21600,21600" o:gfxdata="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roQabXAAAACQEAAA8AAAAAAAAA&#10;AQAgAAAAIgAAAGRycy9kb3ducmV2LnhtbFBLAQIUABQAAAAIAIdO4kAJaG7V2QEAAJsDAAAOAAAA&#10;AAAAAAEAIAAAACYBAABkcnMvZTJvRG9jLnhtbFBLBQYAAAAABgAGAFkBAABxBQAAAAA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6" o:spid="_x0000_s1289" o:spt="20" style="position:absolute;left:0pt;flip:x y;margin-left:121.65pt;margin-top:28.3pt;height:21.3pt;width:14.4pt;z-index:251726848;mso-width-relative:page;mso-height-relative:page;" filled="f" stroked="t" coordsize="21600,21600" o:gfxdata="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+XYmx1QAAAAkBAAAPAAAA&#10;AAAAAAEAIAAAACIAAABkcnMvZG93bnJldi54bWxQSwECFAAUAAAACACHTuJADVDvMN8BAACnAwAA&#10;DgAAAAAAAAABACAAAAAkAQAAZHJzL2Uyb0RvYy54bWxQSwUGAAAAAAYABgBZAQAAdQUAAAAA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296" o:spid="_x0000_s1296" o:spt="20" style="position:absolute;left:0pt;margin-left:38.7pt;margin-top:21.3pt;height:0.05pt;width:15pt;z-index:25173094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9" o:spid="_x0000_s1292" o:spt="20" style="position:absolute;left:0pt;flip:x y;margin-left:9.75pt;margin-top:26.4pt;height:15.55pt;width:7.5pt;z-index:251722752;mso-width-relative:page;mso-height-relative:page;" filled="f" stroked="t" coordsize="21600,21600" o:gfxdata="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t4eLtMAAAAHAQAADwAAAAAAAAABACAA&#10;AAAiAAAAZHJzL2Rvd25yZXYueG1sUEsBAhQAFAAAAAgAh07iQJVUocLZAQAApgMAAA4AAAAAAAAA&#10;AQAgAAAAIgEAAGRycy9lMm9Eb2MueG1sUEsFBgAAAAAGAAYAWQEAAG0FAAAAAA=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20" o:spid="_x0000_s1293" o:spt="20" style="position:absolute;left:0pt;flip:y;margin-left:8.8pt;margin-top:19.65pt;height:0.05pt;width:16.1pt;z-index:251721728;mso-width-relative:page;mso-height-relative:page;" filled="f" stroked="t" coordsize="21600,21600" o:gfxdata="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J055NQAAAAHAQAADwAAAAAAAAABACAAAAAi&#10;AAAAZHJzL2Rvd25yZXYueG1sUEsBAhQAFAAAAAgAh07iQIuQza3VAQAAmgMAAA4AAAAAAAAAAQAg&#10;AAAAIwEAAGRycy9lMm9Eb2MueG1sUEsFBgAAAAAGAAYAWQEAAGoFAAAAAA=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17" o:spid="_x0000_s1290" o:spt="20" style="position:absolute;left:0pt;flip:y;margin-left:153.5pt;margin-top:20.8pt;height:0.05pt;width:16.1pt;z-index:251724800;mso-width-relative:page;mso-height-relative:page;" filled="f" stroked="t" coordsize="21600,21600" o:gfxdata="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dLunu2AAAAAkBAAAPAAAAAAAAAAEA&#10;IAAAACIAAABkcnMvZG93bnJldi54bWxQSwECFAAUAAAACACHTuJA8mB3LdYBAACaAwAADgAAAAAA&#10;AAABACAAAAAnAQAAZHJzL2Uyb0RvYy54bWxQSwUGAAAAAAYABgBZAQAAbwUAAAAA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g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e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（   ）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h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 （   ）</w:t>
            </w:r>
          </w:p>
          <w:p w14:paraId="5914BFB0">
            <w:pPr>
              <w:pStyle w:val="13"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直线 21" o:spid="_x0000_s1294" o:spt="20" style="position:absolute;left:0pt;flip:y;margin-left:159.55pt;margin-top:20.5pt;height:0.6pt;width:23.1pt;z-index:251728896;mso-width-relative:page;mso-height-relative:page;" filled="f" stroked="t" coordsize="21600,21600" o:gfxdata="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JXLyNYAAAAJAQAADwAAAAAAAAAB&#10;ACAAAAAiAAAAZHJzL2Rvd25yZXYueG1sUEsBAhQAFAAAAAgAh07iQAgUKNDZAQAAmwMAAA4AAAAA&#10;AAAAAQAgAAAAJQEAAGRycy9lMm9Eb2MueG1sUEsFBgAAAAAGAAYAWQEAAHAFAAAAAA==&#10;">
                  <v:path arrowok="t"/>
                  <v:fill on="f" focussize="0,0"/>
                  <v:stroke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297" o:spid="_x0000_s1297" o:spt="20" style="position:absolute;left:0pt;margin-left:41.35pt;margin-top:21.4pt;height:0.05pt;width:21.2pt;z-index:251731968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u    （   ）  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a    （   ）</w:t>
            </w:r>
          </w:p>
          <w:p w14:paraId="66815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C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用填音节的方法，加深对三拼音节的练习，同时锻炼表达能力。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F61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A25F40F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-907415</wp:posOffset>
            </wp:positionV>
            <wp:extent cx="7559675" cy="10694670"/>
            <wp:effectExtent l="0" t="0" r="3175" b="11430"/>
            <wp:wrapNone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942" w:tblpY="22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992"/>
      </w:tblGrid>
      <w:tr w14:paraId="5E80B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6CF72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 q x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CF67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948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C89A5A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80C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91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75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067BD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D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FD21">
            <w:pPr>
              <w:numPr>
                <w:ilvl w:val="0"/>
                <w:numId w:val="2"/>
              </w:num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看图写出韵母。</w:t>
            </w:r>
          </w:p>
          <w:p w14:paraId="4258E53C">
            <w:pPr>
              <w:numPr>
                <w:ilvl w:val="0"/>
                <w:numId w:val="0"/>
              </w:num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F9D3C47">
            <w:pPr>
              <w:spacing w:line="48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36195</wp:posOffset>
                  </wp:positionV>
                  <wp:extent cx="1807845" cy="510540"/>
                  <wp:effectExtent l="0" t="0" r="1905" b="3810"/>
                  <wp:wrapNone/>
                  <wp:docPr id="2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j</w:t>
            </w:r>
          </w:p>
          <w:p w14:paraId="6124B37E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559070A">
            <w:pPr>
              <w:spacing w:line="48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10795</wp:posOffset>
                  </wp:positionV>
                  <wp:extent cx="1831975" cy="517525"/>
                  <wp:effectExtent l="0" t="0" r="15875" b="15875"/>
                  <wp:wrapNone/>
                  <wp:docPr id="2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7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q</w:t>
            </w:r>
          </w:p>
          <w:p w14:paraId="5A42C7F6">
            <w:pPr>
              <w:spacing w:line="48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271145</wp:posOffset>
                  </wp:positionV>
                  <wp:extent cx="1823720" cy="508000"/>
                  <wp:effectExtent l="0" t="0" r="5080" b="6350"/>
                  <wp:wrapNone/>
                  <wp:docPr id="2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27F057">
            <w:pPr>
              <w:pStyle w:val="13"/>
              <w:spacing w:line="440" w:lineRule="exact"/>
              <w:ind w:firstLine="56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x</w:t>
            </w:r>
          </w:p>
          <w:p w14:paraId="1AF136D1">
            <w:pPr>
              <w:spacing w:line="440" w:lineRule="exact"/>
              <w:ind w:right="80"/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</w:pPr>
          </w:p>
          <w:p w14:paraId="6F093391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.我能写出下列字的声母。</w:t>
            </w:r>
          </w:p>
          <w:p w14:paraId="1C06F6EB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棋（   ）     积（   ）     木（   ）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 xml:space="preserve">     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通过看图写韵母、看字写声母的练习，帮助学生巩固 j、q、x 的字形和字音，同时检查学生的识字情况与声母掌握程度。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88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5FA2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5289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拼一拼，连一连。</w:t>
            </w:r>
          </w:p>
          <w:p w14:paraId="4582B7B8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roundrect id="圆角矩形 18" o:spid="_x0000_s1303" o:spt="2" style="position:absolute;left:0pt;margin-left:159.3pt;margin-top:0.8pt;height:31.2pt;width:54pt;z-index:251740160;mso-width-relative:page;mso-height-relative:page;" filled="f" stroked="t" insetpen="f" coordsize="21600,21600" arcsize="0.166666666666667" o:gfxdata="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AEQizWAAAACAEAAA8AAAAAAAAAAQAgAAAAIgAAAGRycy9k&#10;b3ducmV2LnhtbFBLAQIUABQAAAAIAIdO4kB4usZWBAIAAOMDAAAOAAAAAAAAAAEAIAAAACUBAABk&#10;cnMvZTJvRG9jLnhtbFBLBQYAAAAABgAGAFkBAACbBQAAAAA=&#10;">
                  <v:path/>
                  <v:fill on="f" alignshape="1" focussize="0,0"/>
                  <v:stroke imagealignshape="1"/>
                  <v:imagedata o:title=""/>
                  <o:lock v:ext="edit"/>
                </v:roundrect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roundrect id="圆角矩形 21" o:spid="_x0000_s1305" o:spt="2" style="position:absolute;left:0pt;margin-left:75.3pt;margin-top:0.8pt;height:31.2pt;width:54pt;z-index:251739136;mso-width-relative:page;mso-height-relative:page;" filled="f" stroked="t" insetpen="f" coordsize="21600,21600" arcsize="0.166666666666667" o:gfxdata="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RDwRLWAAAACAEAAA8AAAAAAAAAAQAgAAAAIgAAAGRycy9k&#10;b3ducmV2LnhtbFBLAQIUABQAAAAIAIdO4kDwRs1jBAIAAOMDAAAOAAAAAAAAAAEAIAAAACUBAABk&#10;cnMvZTJvRG9jLnhtbFBLBQYAAAAABgAGAFkBAACbBQAAAAA=&#10;">
                  <v:path/>
                  <v:fill on="f" alignshape="1" focussize="0,0"/>
                  <v:stroke imagealignshape="1"/>
                  <v:imagedata o:title=""/>
                  <o:lock v:ext="edit"/>
                </v:roundrect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roundrect id="圆角矩形 20" o:spid="_x0000_s1306" o:spt="2" style="position:absolute;left:0pt;margin-left:-5.4pt;margin-top:0.8pt;height:31.2pt;width:65.2pt;z-index:251738112;mso-width-relative:page;mso-height-relative:page;" filled="f" stroked="t" insetpen="f" coordsize="21600,21600" arcsize="0.166666666666667" o:gfxdata="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+8Dm1QAAAAcBAAAPAAAAAAAAAAEAIAAAACIAAABkcnMvZG93&#10;bnJldi54bWxQSwECFAAUAAAACACHTuJA8qFD8QMCAADjAwAADgAAAAAAAAABACAAAAAkAQAAZHJz&#10;L2Uyb0RvYy54bWxQSwUGAAAAAAYABgBZAQAAmQUAAAAA&#10;">
                  <v:path/>
                  <v:fill on="f" alignshape="1" focussize="0,0"/>
                  <v:stroke color="#000000" imagealignshape="1"/>
                  <v:imagedata o:title=""/>
                  <o:lock v:ext="edit" aspectratio="f"/>
                </v:roundrect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j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ī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mù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xià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qí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dǎ gǔ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</w:t>
            </w:r>
          </w:p>
          <w:p w14:paraId="5B10BE65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5DF97CA2">
            <w:pPr>
              <w:spacing w:line="52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椭圆 30" o:spid="_x0000_s1310" o:spt="3" type="#_x0000_t3" style="position:absolute;left:0pt;margin-left:136.25pt;margin-top:3.4pt;height:23.4pt;width:54.1pt;z-index:251743232;mso-width-relative:page;mso-height-relative:page;" filled="f" stroked="t" insetpen="f" coordsize="21600,21600" o:gfxdata="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/vxzfVAAAACAEAAA8AAAAA&#10;AAAAAQAgAAAAIgAAAGRycy9kb3ducmV2LnhtbFBLAQIUABQAAAAIAIdO4kB5/9X03gEAAK8DAAAO&#10;AAAAAAAAAAEAIAAAACQBAABkcnMvZTJvRG9jLnhtbFBLBQYAAAAABgAGAFkBAAB0BQAAAAA=&#10;">
                  <v:path/>
                  <v:fill on="f" alignshape="1" focussize="0,0"/>
                  <v:stroke color="#000000" imagealignshape="1"/>
                  <v:imagedata o:title=""/>
                  <o:lock v:ext="edit" aspectratio="f"/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椭圆 7" o:spid="_x0000_s1309" o:spt="3" type="#_x0000_t3" style="position:absolute;left:0pt;margin-left:62.85pt;margin-top:3.4pt;height:23.4pt;width:52.5pt;z-index:251742208;mso-width-relative:page;mso-height-relative:page;" filled="f" stroked="t" insetpen="f" coordsize="21600,21600" o:gfxdata="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L3Y/41AAAAAgBAAAPAAAAAAAA&#10;AAEAIAAAACIAAABkcnMvZG93bnJldi54bWxQSwECFAAUAAAACACHTuJAiumA2d0BAACtAwAADgAA&#10;AAAAAAABACAAAAAjAQAAZHJzL2Uyb0RvYy54bWxQSwUGAAAAAAYABgBZAQAAcgUAAAAA&#10;">
                  <v:path/>
                  <v:fill on="f" alignshape="1" focussize="0,0"/>
                  <v:stroke color="#000000" imagealignshape="1"/>
                  <v:imagedata o:title=""/>
                  <o:lock v:ext="edit" aspectratio="f"/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shape id="椭圆 10" o:spid="_x0000_s1307" o:spt="3" type="#_x0000_t3" style="position:absolute;left:0pt;margin-left:-5.4pt;margin-top:3.4pt;height:23.4pt;width:41.4pt;z-index:251741184;mso-width-relative:page;mso-height-relative:page;" filled="f" stroked="t" insetpen="f" coordsize="21600,21600" o:gfxdata="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nnh09UAAAAHAQAADwAAAAAA&#10;AAABACAAAAAiAAAAZHJzL2Rvd25yZXYueG1sUEsBAhQAFAAAAAgAh07iQG0QPHLdAQAArwMAAA4A&#10;AAAAAAAAAQAgAAAAJAEAAGRycy9lMm9Eb2MueG1sUEsFBgAAAAAGAAYAWQEAAHMFAAAAAA==&#10;">
                  <v:path/>
                  <v:fill on="f" alignshape="1" focussize="0,0"/>
                  <v:stroke imagealignshape="1"/>
                  <v:imagedata o:title=""/>
                  <o:lock v:ext="edit"/>
                </v:shap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下棋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打鼓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搭积木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</w:t>
            </w:r>
          </w:p>
          <w:p w14:paraId="3FE55FEE">
            <w:pPr>
              <w:spacing w:line="48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 w14:paraId="48879E08">
            <w:pPr>
              <w:spacing w:line="480" w:lineRule="exact"/>
              <w:ind w:firstLine="24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4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 w14:paraId="79F3C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  <w:t>设计音节与词语的连线任务，既考查学生对生词的熟悉度，又强化拼读能力，衔接音节与字词的关联。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E1C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3D3C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2C81">
            <w:pPr>
              <w:spacing w:line="440" w:lineRule="exact"/>
              <w:ind w:right="2100" w:rightChars="100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填空</w:t>
            </w:r>
          </w:p>
          <w:p w14:paraId="310CF71A"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j—ī—(   )       q—ì—(  ) </w:t>
            </w:r>
          </w:p>
          <w:p w14:paraId="5DDA9C80"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X—ī—(  )        j—i—ā—(  )</w:t>
            </w:r>
          </w:p>
          <w:p w14:paraId="39C1DE03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q-i-ā-(  )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j—ǖ—（   ） </w:t>
            </w:r>
          </w:p>
          <w:p w14:paraId="14222629"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q—ǖ—（   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x—（   ）—xū</w:t>
            </w:r>
          </w:p>
          <w:p w14:paraId="4EC1E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  <w:t>聚焦音节组合练习，重点强调声母 j、q、x 与 ü 相拼的特殊规则，帮助学生突破拼音学习的重点难点。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95B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tbl>
      <w:tblPr>
        <w:tblStyle w:val="5"/>
        <w:tblpPr w:leftFromText="180" w:rightFromText="180" w:vertAnchor="text" w:horzAnchor="page" w:tblpX="1925" w:tblpY="6759"/>
        <w:tblOverlap w:val="never"/>
        <w:tblW w:w="914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767"/>
        <w:gridCol w:w="2050"/>
        <w:gridCol w:w="1125"/>
      </w:tblGrid>
      <w:tr w14:paraId="062D7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B3BF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-1209675</wp:posOffset>
                  </wp:positionH>
                  <wp:positionV relativeFrom="paragraph">
                    <wp:posOffset>-5205730</wp:posOffset>
                  </wp:positionV>
                  <wp:extent cx="7559675" cy="10694670"/>
                  <wp:effectExtent l="0" t="0" r="3175" b="11430"/>
                  <wp:wrapNone/>
                  <wp:docPr id="10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z c s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708874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07F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2349358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856"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作业内容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CCB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F5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4FE08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5EC2">
            <w:pPr>
              <w:pStyle w:val="13"/>
              <w:numPr>
                <w:ilvl w:val="0"/>
                <w:numId w:val="3"/>
              </w:numPr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写一写</w:t>
            </w:r>
          </w:p>
          <w:p w14:paraId="30D64C04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427990</wp:posOffset>
                  </wp:positionV>
                  <wp:extent cx="1358265" cy="383540"/>
                  <wp:effectExtent l="0" t="0" r="13335" b="16510"/>
                  <wp:wrapNone/>
                  <wp:docPr id="3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1618615</wp:posOffset>
                  </wp:positionH>
                  <wp:positionV relativeFrom="paragraph">
                    <wp:posOffset>46990</wp:posOffset>
                  </wp:positionV>
                  <wp:extent cx="1358265" cy="383540"/>
                  <wp:effectExtent l="0" t="0" r="13335" b="16510"/>
                  <wp:wrapNone/>
                  <wp:docPr id="3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25400</wp:posOffset>
                  </wp:positionV>
                  <wp:extent cx="1339850" cy="378460"/>
                  <wp:effectExtent l="0" t="0" r="12700" b="2540"/>
                  <wp:wrapNone/>
                  <wp:docPr id="3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c</w:t>
            </w:r>
          </w:p>
          <w:p w14:paraId="1ABB9252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  <w:t>s</w:t>
            </w:r>
          </w:p>
          <w:p w14:paraId="7087F421">
            <w:pPr>
              <w:pStyle w:val="13"/>
              <w:snapToGrid w:val="0"/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比一比，看谁拼得快。</w:t>
            </w:r>
          </w:p>
          <w:p w14:paraId="653E73AE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z—ū—（   ）       c—ě—（   ）  </w:t>
            </w:r>
          </w:p>
          <w:p w14:paraId="084F16AE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z—ā—（   ）       c—u—ǒ—（   ）</w:t>
            </w:r>
          </w:p>
          <w:p w14:paraId="0349D289">
            <w:pPr>
              <w:pStyle w:val="13"/>
              <w:numPr>
                <w:ilvl w:val="0"/>
                <w:numId w:val="0"/>
              </w:numPr>
              <w:spacing w:line="600" w:lineRule="exact"/>
              <w:ind w:left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结合图片书写 z、c、s，巩固字母的字形和字音；通过两拼音节的拼读练习，聚焦声母发音辨析，借助触觉辅助（感受送气）突破发音难点。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3C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B42B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7531">
            <w:pPr>
              <w:spacing w:line="48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在正确的下面画“√”。</w:t>
            </w:r>
          </w:p>
          <w:p w14:paraId="0C09A29F">
            <w:pPr>
              <w:spacing w:line="48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（shī  sī） jī      （zhá   zá） jì  </w:t>
            </w:r>
          </w:p>
          <w:p w14:paraId="179809A8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（zì   zhì） jǐ    （cā   chā）xǐ</w:t>
            </w:r>
          </w:p>
          <w:p w14:paraId="4A15A943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看图连一连</w:t>
            </w:r>
          </w:p>
          <w:p w14:paraId="20ADC325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2115185</wp:posOffset>
                  </wp:positionH>
                  <wp:positionV relativeFrom="paragraph">
                    <wp:posOffset>248285</wp:posOffset>
                  </wp:positionV>
                  <wp:extent cx="818515" cy="704850"/>
                  <wp:effectExtent l="0" t="0" r="635" b="0"/>
                  <wp:wrapNone/>
                  <wp:docPr id="3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319405</wp:posOffset>
                  </wp:positionV>
                  <wp:extent cx="658495" cy="579755"/>
                  <wp:effectExtent l="0" t="0" r="8255" b="10795"/>
                  <wp:wrapNone/>
                  <wp:docPr id="36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5874" b="-2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281305</wp:posOffset>
                  </wp:positionV>
                  <wp:extent cx="803275" cy="698500"/>
                  <wp:effectExtent l="0" t="0" r="15875" b="6350"/>
                  <wp:wrapNone/>
                  <wp:docPr id="35" name="图片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b="158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5B3DC8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34CA9645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7E36DB86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5E9EA306">
            <w:pPr>
              <w:spacing w:line="520" w:lineRule="exact"/>
              <w:ind w:left="280" w:hanging="24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5BF55361">
            <w:pPr>
              <w:pStyle w:val="13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cì wei       ɡē zi        sī ɡuā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01AC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7CB9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通过选择正确音节、图片与音节连线的形式，帮助学生建立 “声母 + 韵母” 的拼读逻辑，同时衔接词语认知，夯实拼读基础。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72C2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1E1C1DC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D90A2B5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70A1C0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370E0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10AB">
            <w:pPr>
              <w:pStyle w:val="13"/>
              <w:numPr>
                <w:ilvl w:val="0"/>
                <w:numId w:val="4"/>
              </w:numPr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给生字注音</w:t>
            </w:r>
          </w:p>
          <w:p w14:paraId="3D987D01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（   ） （   ）   （   ）</w:t>
            </w:r>
          </w:p>
          <w:p w14:paraId="77D09D62">
            <w:pPr>
              <w:pStyle w:val="13"/>
              <w:numPr>
                <w:ilvl w:val="0"/>
                <w:numId w:val="0"/>
              </w:numPr>
              <w:spacing w:line="60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>字       词       句子</w:t>
            </w:r>
          </w:p>
          <w:p w14:paraId="2D74D7BD">
            <w:pPr>
              <w:pStyle w:val="13"/>
              <w:numPr>
                <w:ilvl w:val="0"/>
                <w:numId w:val="4"/>
              </w:numPr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读儿歌，写出加点的字的音节。</w:t>
            </w:r>
          </w:p>
          <w:p w14:paraId="6753F1AF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em w:val="dot"/>
              </w:rPr>
              <w:t>紫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>（  ）色树，紫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em w:val="dot"/>
              </w:rPr>
              <w:t>色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>（  ）花，紫花开了结紫瓜，紫瓜柄上长小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em w:val="dot"/>
              </w:rPr>
              <w:t>刺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>（  ），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em w:val="dot"/>
              </w:rPr>
              <w:t>撕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>（  ）开紫瓜装芝麻。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B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以给生字注音、读儿歌写音节的游戏化形式，巩固拼读与词语的关联，提升学生学习的主动性和积极性。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7E8D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</w:tbl>
    <w:p w14:paraId="40149818">
      <w:pPr>
        <w:rPr>
          <w:rFonts w:ascii="黑体" w:hAnsi="黑体" w:eastAsia="黑体" w:cs="黑体"/>
          <w:bCs/>
          <w:sz w:val="32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-924560</wp:posOffset>
            </wp:positionV>
            <wp:extent cx="7559675" cy="10694670"/>
            <wp:effectExtent l="0" t="0" r="3175" b="11430"/>
            <wp:wrapNone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74F20AB"/>
    <w:tbl>
      <w:tblPr>
        <w:tblStyle w:val="5"/>
        <w:tblpPr w:leftFromText="180" w:rightFromText="180" w:vertAnchor="text" w:horzAnchor="page" w:tblpX="1800" w:tblpY="4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9"/>
        <w:gridCol w:w="2512"/>
        <w:gridCol w:w="992"/>
      </w:tblGrid>
      <w:tr w14:paraId="09D42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6FE9A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zh ch sh r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A5D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DD47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C5D4C62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F72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1A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B407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时长</w:t>
            </w:r>
          </w:p>
        </w:tc>
      </w:tr>
      <w:tr w14:paraId="1CA1D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CC9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F478">
            <w:pPr>
              <w:spacing w:line="5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填一填。</w:t>
            </w:r>
          </w:p>
          <w:p w14:paraId="0617BC4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“zh”共（  ）笔，占（  ）格和（  ）格。</w:t>
            </w:r>
          </w:p>
          <w:p w14:paraId="6AA093B9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“r”共（  ）笔，占（  ）格，第一笔是（  ）。</w:t>
            </w:r>
          </w:p>
          <w:p w14:paraId="3B3817F2">
            <w:pPr>
              <w:widowControl/>
              <w:numPr>
                <w:ilvl w:val="0"/>
                <w:numId w:val="0"/>
              </w:numPr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2.各回各家</w:t>
            </w:r>
          </w:p>
          <w:p w14:paraId="3FBEE17E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-1700530</wp:posOffset>
                  </wp:positionH>
                  <wp:positionV relativeFrom="paragraph">
                    <wp:posOffset>-916940</wp:posOffset>
                  </wp:positionV>
                  <wp:extent cx="7559675" cy="10694670"/>
                  <wp:effectExtent l="0" t="0" r="3175" b="11430"/>
                  <wp:wrapNone/>
                  <wp:docPr id="20" name="图片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z sh c b zh ch s w r</w:t>
            </w:r>
          </w:p>
          <w:p w14:paraId="606A31F6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B73E987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pict>
                <v:group id="_x0000_s1325" o:spid="_x0000_s1325" o:spt="203" style="position:absolute;left:0pt;margin-left:130.5pt;margin-top:25.6pt;height:62.15pt;width:59.3pt;z-index:-251565056;mso-width-relative:page;mso-height-relative:page;" coordorigin="9912,10428" coordsize="767,912" o:gfxdata="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ZZQ5/2gAA&#10;AAkBAAAPAAAAAAAAAAEAIAAAACIAAABkcnMvZG93bnJldi54bWxQSwECFAAUAAAACACHTuJArsKb&#10;UAADAAA3DAAADgAAAAAAAAABACAAAAApAQAAZHJzL2Uyb0RvYy54bWxQSwUGAAAAAAYABgBZAQAA&#10;mwYAAAAA&#10;">
                  <o:lock v:ext="edit" aspectratio="f"/>
                  <v:rect id="矩形 7" o:spid="_x0000_s1326" o:spt="1" style="position:absolute;left:9912;top:10824;height:516;width:756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  <v:shape id="等腰三角形 8" o:spid="_x0000_s1327" o:spt="5" type="#_x0000_t5" style="position:absolute;left:9912;top:10428;height:396;width:756;" fillcolor="#FFFFFF" filled="t" stroked="t" coordsize="21600,21600" o:gfxdata="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PwGLgAAADaAAAA&#10;DwAAAAAAAAABACAAAAAiAAAAZHJzL2Rvd25yZXYueG1sUEsBAhQAFAAAAAgAh07iQDMvBZ47AAAA&#10;OQAAABAAAAAAAAAAAQAgAAAABwEAAGRycy9zaGFwZXhtbC54bWxQSwUGAAAAAAYABgBbAQAAsQMA&#10;AAAA&#10;" adj="108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shape>
                  <v:shape id="等腰三角形 9" o:spid="_x0000_s1328" o:spt="5" type="#_x0000_t5" style="position:absolute;left:9912;top:10508;height:316;width:756;" fillcolor="#FFFFFF" filled="t" stroked="t" coordsize="21600,21600" o:gfxdata="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1WDvQAA&#10;ANoAAAAPAAAAAAAAAAEAIAAAACIAAABkcnMvZG93bnJldi54bWxQSwECFAAUAAAACACHTuJAMy8F&#10;njsAAAA5AAAAEAAAAAAAAAABACAAAAAMAQAAZHJzL3NoYXBleG1sLnhtbFBLBQYAAAAABgAGAFsB&#10;AAC2AwAAAAA=&#10;" adj="108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shape>
                  <v:rect id="矩形 10" o:spid="_x0000_s1329" o:spt="1" style="position:absolute;left:10536;top:10572;height:252;width:143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</v:group>
              </w:pic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pict>
                <v:group id="组合 11" o:spid="_x0000_s1320" o:spt="203" style="position:absolute;left:0pt;margin-left:17.25pt;margin-top:27.85pt;height:62.15pt;width:59.3pt;z-index:-251566080;mso-width-relative:page;mso-height-relative:page;" coordorigin="9912,10428" coordsize="767,912" o:gfxdata="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ZZQ5/2gAA&#10;AAkBAAAPAAAAAAAAAAEAIAAAACIAAABkcnMvZG93bnJldi54bWxQSwECFAAUAAAACACHTuJArsKb&#10;UAADAAA3DAAADgAAAAAAAAABACAAAAApAQAAZHJzL2Uyb0RvYy54bWxQSwUGAAAAAAYABgBZAQAA&#10;mwYAAAAA&#10;">
                  <o:lock v:ext="edit" aspectratio="f"/>
                  <v:rect id="矩形 7" o:spid="_x0000_s1321" o:spt="1" style="position:absolute;left:9912;top:10824;height:516;width:756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  <v:shape id="等腰三角形 8" o:spid="_x0000_s1322" o:spt="5" type="#_x0000_t5" style="position:absolute;left:9912;top:10428;height:396;width:756;" fillcolor="#FFFFFF" filled="t" stroked="t" coordsize="21600,21600" o:gfxdata="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PwGLgAAADaAAAA&#10;DwAAAAAAAAABACAAAAAiAAAAZHJzL2Rvd25yZXYueG1sUEsBAhQAFAAAAAgAh07iQDMvBZ47AAAA&#10;OQAAABAAAAAAAAAAAQAgAAAABwEAAGRycy9zaGFwZXhtbC54bWxQSwUGAAAAAAYABgBbAQAAsQMA&#10;AAAA&#10;" adj="108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shape>
                  <v:shape id="等腰三角形 9" o:spid="_x0000_s1323" o:spt="5" type="#_x0000_t5" style="position:absolute;left:9912;top:10508;height:316;width:756;" fillcolor="#FFFFFF" filled="t" stroked="t" coordsize="21600,21600" o:gfxdata="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T1WDvQAA&#10;ANoAAAAPAAAAAAAAAAEAIAAAACIAAABkcnMvZG93bnJldi54bWxQSwECFAAUAAAACACHTuJAMy8F&#10;njsAAAA5AAAAEAAAAAAAAAABACAAAAAMAQAAZHJzL3NoYXBleG1sLnhtbFBLBQYAAAAABgAGAFsB&#10;AAC2AwAAAAA=&#10;" adj="10800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shape>
                  <v:rect id="矩形 10" o:spid="_x0000_s1324" o:spt="1" style="position:absolute;left:10536;top:10572;height:252;width:143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<v:path/>
                    <v:fill on="t" color2="#FFFFFF" focussize="0,0"/>
                    <v:stroke color="#000000" joinstyle="miter"/>
                    <v:imagedata o:title=""/>
                    <o:lock v:ext="edit" aspectratio="f"/>
                  </v:rect>
                </v:group>
              </w:pict>
            </w:r>
          </w:p>
          <w:p w14:paraId="558DD3F6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4491713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C811D91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平舌音          翘舌音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809E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A5D2B4A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 zh、ch、sh、r 与平舌音字母的易混淆点，通过填写字母笔画、占格及分类区分练习，突破发音和书写难点，提升发音准确性。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DB8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FCE9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1D59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E0B7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1.读儿歌，填字母</w:t>
            </w:r>
          </w:p>
          <w:p w14:paraId="542F74D5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蜘蛛织网（    ）  一头狮子（    ）</w:t>
            </w:r>
          </w:p>
          <w:p w14:paraId="46131C8C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一轮红日（    ） </w:t>
            </w:r>
          </w:p>
          <w:p w14:paraId="402778F0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拼一拼，连一连</w:t>
            </w:r>
          </w:p>
          <w:p w14:paraId="37B21BA6">
            <w:pPr>
              <w:spacing w:line="5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shé     hè     rì     shī    tù</w:t>
            </w:r>
          </w:p>
          <w:p w14:paraId="32F453BD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D02B65D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0D5AF1F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5715</wp:posOffset>
                  </wp:positionV>
                  <wp:extent cx="514350" cy="514350"/>
                  <wp:effectExtent l="0" t="0" r="0" b="0"/>
                  <wp:wrapNone/>
                  <wp:docPr id="44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14605</wp:posOffset>
                  </wp:positionV>
                  <wp:extent cx="502920" cy="497205"/>
                  <wp:effectExtent l="0" t="0" r="11430" b="17145"/>
                  <wp:wrapNone/>
                  <wp:docPr id="43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67310</wp:posOffset>
                  </wp:positionV>
                  <wp:extent cx="562610" cy="439420"/>
                  <wp:effectExtent l="0" t="0" r="8890" b="17780"/>
                  <wp:wrapNone/>
                  <wp:docPr id="42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49530</wp:posOffset>
                  </wp:positionV>
                  <wp:extent cx="476885" cy="447675"/>
                  <wp:effectExtent l="0" t="0" r="18415" b="9525"/>
                  <wp:wrapNone/>
                  <wp:docPr id="41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110490</wp:posOffset>
                  </wp:positionV>
                  <wp:extent cx="495300" cy="447040"/>
                  <wp:effectExtent l="0" t="0" r="0" b="10160"/>
                  <wp:wrapNone/>
                  <wp:docPr id="40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3E03">
            <w:pPr>
              <w:widowControl/>
              <w:spacing w:line="5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以读儿歌填字母、音节与图片连线的挑战赛形式，提升学生拼读速度，同时强化形近字母的区分能力。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D2A9">
            <w:pPr>
              <w:widowControl/>
              <w:spacing w:line="5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FFC1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68F1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7A5836A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DAA8">
            <w:pPr>
              <w:pStyle w:val="13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2E9AED1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看图补充音节</w:t>
            </w:r>
          </w:p>
          <w:p w14:paraId="1F0EDB09">
            <w:pPr>
              <w:widowControl/>
              <w:spacing w:line="560" w:lineRule="exact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254000</wp:posOffset>
                  </wp:positionV>
                  <wp:extent cx="673735" cy="466725"/>
                  <wp:effectExtent l="0" t="0" r="12065" b="9525"/>
                  <wp:wrapNone/>
                  <wp:docPr id="45" name="图片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t="7568" b="90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00C0F2">
            <w:pPr>
              <w:widowControl/>
              <w:spacing w:line="560" w:lineRule="exact"/>
              <w:ind w:firstLine="1200" w:firstLineChars="50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）ǐ  （  ）i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  <w:p w14:paraId="362A6B4E">
            <w:pPr>
              <w:widowControl/>
              <w:spacing w:line="560" w:lineRule="exact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210185</wp:posOffset>
                  </wp:positionV>
                  <wp:extent cx="533400" cy="571500"/>
                  <wp:effectExtent l="0" t="0" r="0" b="0"/>
                  <wp:wrapNone/>
                  <wp:docPr id="4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t="5338" b="53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6405FD">
            <w:pPr>
              <w:widowControl/>
              <w:spacing w:line="560" w:lineRule="exact"/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h（  ） （  ）á </w:t>
            </w:r>
          </w:p>
          <w:p w14:paraId="22CCA76D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4320B6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给下列词语注音。</w:t>
            </w:r>
          </w:p>
          <w:p w14:paraId="55E09E20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（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）（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）（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） </w:t>
            </w:r>
          </w:p>
          <w:p w14:paraId="74CA0C43">
            <w:pPr>
              <w:pStyle w:val="13"/>
              <w:spacing w:line="600" w:lineRule="exact"/>
              <w:ind w:left="0" w:leftChars="0"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擦桌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折纸       读书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D590">
            <w:pPr>
              <w:widowControl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通过看图补充音节、给词语注音的练习，让学生自主运用拼音知识，提升拼读与表达的综合能力，体验拼音的工具性。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E6A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钟</w:t>
            </w:r>
          </w:p>
        </w:tc>
      </w:tr>
    </w:tbl>
    <w:p w14:paraId="27215A6F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-932815</wp:posOffset>
            </wp:positionV>
            <wp:extent cx="7559675" cy="10694670"/>
            <wp:effectExtent l="0" t="0" r="3175" b="11430"/>
            <wp:wrapNone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8F91ED5">
      <w:pPr>
        <w:jc w:val="center"/>
      </w:pPr>
    </w:p>
    <w:tbl>
      <w:tblPr>
        <w:tblStyle w:val="5"/>
        <w:tblpPr w:leftFromText="180" w:rightFromText="180" w:vertAnchor="text" w:horzAnchor="page" w:tblpX="1800" w:tblpY="4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9"/>
        <w:gridCol w:w="2512"/>
        <w:gridCol w:w="992"/>
      </w:tblGrid>
      <w:tr w14:paraId="26BD0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5FE93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y w 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7F205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3FBF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7FEE6F0C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116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28ED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DC10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时长</w:t>
            </w:r>
          </w:p>
        </w:tc>
      </w:tr>
      <w:tr w14:paraId="1C9E93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90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32C8">
            <w:p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1.看图写出隔音字母。</w:t>
            </w:r>
          </w:p>
          <w:p w14:paraId="2BF24976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1819275</wp:posOffset>
                  </wp:positionH>
                  <wp:positionV relativeFrom="paragraph">
                    <wp:posOffset>215265</wp:posOffset>
                  </wp:positionV>
                  <wp:extent cx="628650" cy="620395"/>
                  <wp:effectExtent l="0" t="0" r="0" b="8255"/>
                  <wp:wrapNone/>
                  <wp:docPr id="7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204470</wp:posOffset>
                  </wp:positionV>
                  <wp:extent cx="628650" cy="610235"/>
                  <wp:effectExtent l="0" t="0" r="0" b="18415"/>
                  <wp:wrapNone/>
                  <wp:docPr id="8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7346AB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0AEC8A0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4CD6003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18415</wp:posOffset>
                  </wp:positionV>
                  <wp:extent cx="539115" cy="358140"/>
                  <wp:effectExtent l="0" t="0" r="13335" b="3810"/>
                  <wp:wrapNone/>
                  <wp:docPr id="8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1863090</wp:posOffset>
                  </wp:positionH>
                  <wp:positionV relativeFrom="paragraph">
                    <wp:posOffset>95250</wp:posOffset>
                  </wp:positionV>
                  <wp:extent cx="539115" cy="358140"/>
                  <wp:effectExtent l="0" t="0" r="13335" b="3810"/>
                  <wp:wrapNone/>
                  <wp:docPr id="8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12637C5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4D1D3D0">
            <w:pPr>
              <w:jc w:val="left"/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</w:rPr>
              <w:t>.在下列四线三格里正确书写字母。</w:t>
            </w:r>
          </w:p>
          <w:p w14:paraId="2CB6EDBD">
            <w:pPr>
              <w:spacing w:line="48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1621155</wp:posOffset>
                  </wp:positionH>
                  <wp:positionV relativeFrom="paragraph">
                    <wp:posOffset>31115</wp:posOffset>
                  </wp:positionV>
                  <wp:extent cx="685800" cy="456565"/>
                  <wp:effectExtent l="0" t="0" r="0" b="635"/>
                  <wp:wrapNone/>
                  <wp:docPr id="8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2231390</wp:posOffset>
                  </wp:positionH>
                  <wp:positionV relativeFrom="paragraph">
                    <wp:posOffset>30480</wp:posOffset>
                  </wp:positionV>
                  <wp:extent cx="685800" cy="456565"/>
                  <wp:effectExtent l="0" t="0" r="0" b="635"/>
                  <wp:wrapNone/>
                  <wp:docPr id="8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19685</wp:posOffset>
                  </wp:positionV>
                  <wp:extent cx="685800" cy="456565"/>
                  <wp:effectExtent l="0" t="0" r="0" b="635"/>
                  <wp:wrapNone/>
                  <wp:docPr id="83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25400</wp:posOffset>
                  </wp:positionV>
                  <wp:extent cx="685800" cy="456565"/>
                  <wp:effectExtent l="0" t="0" r="0" b="635"/>
                  <wp:wrapNone/>
                  <wp:docPr id="8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y                w</w:t>
            </w:r>
          </w:p>
          <w:p w14:paraId="0B28E985">
            <w:pPr>
              <w:spacing w:line="48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69E48BC">
            <w:pPr>
              <w:widowControl/>
              <w:numPr>
                <w:ilvl w:val="0"/>
                <w:numId w:val="0"/>
              </w:numPr>
              <w:spacing w:line="56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0879">
            <w:pPr>
              <w:widowControl/>
              <w:spacing w:line="56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52A1699D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通过看图写隔音字母、规范书写 y、w 的练习，突破易混淆声母的发音和书写难点，提升发音准确性。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A30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7C30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ADF5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8"/>
                <w:rFonts w:ascii="Arial" w:hAnsi="Arial" w:eastAsia="Arial"/>
                <w:color w:val="auto"/>
                <w:sz w:val="28"/>
                <w:szCs w:val="28"/>
                <w:u w:val="none"/>
              </w:rPr>
              <w:drawing>
                <wp:anchor distT="0" distB="0" distL="114300" distR="114300" simplePos="0" relativeHeight="251773952" behindDoc="1" locked="0" layoutInCell="0" allowOverlap="1">
                  <wp:simplePos x="0" y="0"/>
                  <wp:positionH relativeFrom="column">
                    <wp:posOffset>-21476970</wp:posOffset>
                  </wp:positionH>
                  <wp:positionV relativeFrom="paragraph">
                    <wp:posOffset>-43283505</wp:posOffset>
                  </wp:positionV>
                  <wp:extent cx="1361440" cy="716915"/>
                  <wp:effectExtent l="0" t="0" r="10160" b="6985"/>
                  <wp:wrapNone/>
                  <wp:docPr id="8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l="60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4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7099D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我能把读音相同的拼音或音节写到一起</w:t>
            </w:r>
          </w:p>
          <w:p w14:paraId="04925E0A">
            <w:pPr>
              <w:pStyle w:val="13"/>
              <w:snapToGrid w:val="0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yi     yu     w      y      wu </w:t>
            </w:r>
          </w:p>
          <w:p w14:paraId="3594A304">
            <w:pPr>
              <w:pStyle w:val="13"/>
              <w:snapToGrid w:val="0"/>
              <w:spacing w:line="600" w:lineRule="exact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</w:t>
            </w:r>
          </w:p>
          <w:p w14:paraId="027E3568">
            <w:pPr>
              <w:pStyle w:val="13"/>
              <w:snapToGrid w:val="0"/>
              <w:spacing w:line="600" w:lineRule="exact"/>
              <w:ind w:firstLine="56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8E9332A">
            <w:pPr>
              <w:ind w:firstLine="480" w:firstLineChars="20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22225</wp:posOffset>
                  </wp:positionV>
                  <wp:extent cx="650875" cy="539115"/>
                  <wp:effectExtent l="0" t="0" r="15875" b="13335"/>
                  <wp:wrapNone/>
                  <wp:docPr id="93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12700</wp:posOffset>
                  </wp:positionV>
                  <wp:extent cx="650875" cy="539115"/>
                  <wp:effectExtent l="0" t="0" r="15875" b="13335"/>
                  <wp:wrapNone/>
                  <wp:docPr id="9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3175</wp:posOffset>
                  </wp:positionV>
                  <wp:extent cx="650875" cy="539115"/>
                  <wp:effectExtent l="0" t="0" r="15875" b="13335"/>
                  <wp:wrapNone/>
                  <wp:docPr id="9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i         u           ü</w:t>
            </w:r>
          </w:p>
          <w:p w14:paraId="6C23C4E6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  <w:p w14:paraId="40366CF3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 xml:space="preserve">    i            u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ü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CA16">
            <w:pPr>
              <w:widowControl/>
              <w:spacing w:line="56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设计读音相同的拼音 、音节归类任务，提升学生拼读速度，强化对相近读音拼音的区分能力。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5FC">
            <w:pPr>
              <w:widowControl/>
              <w:spacing w:line="5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627E3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817B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6E41EC9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95422">
            <w:pPr>
              <w:pStyle w:val="13"/>
              <w:snapToGrid w:val="0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给生字注音</w:t>
            </w:r>
          </w:p>
          <w:p w14:paraId="7B38BBE3">
            <w:pPr>
              <w:pStyle w:val="13"/>
              <w:snapToGrid w:val="0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</w:p>
          <w:p w14:paraId="6C225203">
            <w:pPr>
              <w:pStyle w:val="13"/>
              <w:snapToGrid w:val="0"/>
              <w:ind w:left="0" w:lef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（    ）（       ）（      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（       ）</w:t>
            </w:r>
          </w:p>
          <w:p w14:paraId="2E433638">
            <w:pPr>
              <w:pStyle w:val="13"/>
              <w:snapToGrid w:val="0"/>
              <w:ind w:left="0" w:leftChars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53E3BBB">
            <w:pPr>
              <w:pStyle w:val="13"/>
              <w:snapToGrid w:val="0"/>
              <w:ind w:left="0" w:leftChars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鱼      鸭 子   乌鸦     蚂蚁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生字注音，提升拼读与表达的综合能力，感受拼音的工具作用。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310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钟</w:t>
            </w:r>
          </w:p>
        </w:tc>
      </w:tr>
    </w:tbl>
    <w:p w14:paraId="0A2A927A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-1130935</wp:posOffset>
            </wp:positionH>
            <wp:positionV relativeFrom="paragraph">
              <wp:posOffset>-926465</wp:posOffset>
            </wp:positionV>
            <wp:extent cx="7559675" cy="10694670"/>
            <wp:effectExtent l="0" t="0" r="3175" b="11430"/>
            <wp:wrapNone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668AAA6">
      <w:pPr>
        <w:jc w:val="center"/>
      </w:pPr>
    </w:p>
    <w:p w14:paraId="7B01CB55">
      <w:pPr>
        <w:jc w:val="center"/>
      </w:pPr>
    </w:p>
    <w:tbl>
      <w:tblPr>
        <w:tblStyle w:val="5"/>
        <w:tblpPr w:leftFromText="180" w:rightFromText="180" w:vertAnchor="text" w:horzAnchor="page" w:tblpX="1800" w:tblpY="215"/>
        <w:tblOverlap w:val="never"/>
        <w:tblW w:w="914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767"/>
        <w:gridCol w:w="2050"/>
        <w:gridCol w:w="1125"/>
      </w:tblGrid>
      <w:tr w14:paraId="1AD32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899A77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《语文园地三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623C29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EB9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7E06BB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EF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8E70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1C2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7BDB0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2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B3BB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拼一拼，读一读。</w:t>
            </w:r>
          </w:p>
          <w:p w14:paraId="3D3B9487">
            <w:pPr>
              <w:snapToGrid w:val="0"/>
              <w:spacing w:line="600" w:lineRule="exac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yǔ  wén     xīng qī    xiě yì xiě</w:t>
            </w:r>
          </w:p>
          <w:p w14:paraId="616A8B1F">
            <w:pPr>
              <w:numPr>
                <w:ilvl w:val="0"/>
                <w:numId w:val="0"/>
              </w:numPr>
              <w:snapToGrid w:val="0"/>
              <w:spacing w:line="600" w:lineRule="exact"/>
              <w:ind w:leftChars="0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  <w:p w14:paraId="2380039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3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通过拼读读音节词的练习，系统梳理单元基础知识点，查漏补缺，强化易混淆的拼音要点。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7B4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268C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4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1D3E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照样子，写词语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不会写的字用字母代替）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。</w:t>
            </w:r>
          </w:p>
          <w:p w14:paraId="6F0524E1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一模一样（含有数字）：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</w:t>
            </w:r>
          </w:p>
          <w:p w14:paraId="08CFBED4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3" o:spid="_x0000_s1373" o:spt="20" style="position:absolute;left:0pt;margin-left:15.2pt;margin-top:19.7pt;height:0.05pt;width:87pt;z-index:251761664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4" o:spid="_x0000_s1374" o:spt="20" style="position:absolute;left:0pt;margin-left:127.7pt;margin-top:19.4pt;height:0.05pt;width:87pt;z-index:251762688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68B582D1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5" o:spid="_x0000_s1375" o:spt="20" style="position:absolute;left:0pt;margin-left:13.7pt;margin-top:24.95pt;height:0.05pt;width:87pt;z-index:251763712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6" o:spid="_x0000_s1376" o:spt="20" style="position:absolute;left:0pt;margin-left:128.45pt;margin-top:23.45pt;height:0.05pt;width:87pt;z-index:251764736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</w:p>
          <w:p w14:paraId="0F075FD0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2" o:spid="_x0000_s1372" o:spt="20" style="position:absolute;left:0pt;margin-left:117.2pt;margin-top:21.65pt;height:0.05pt;width:87pt;z-index:251760640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pict>
                <v:line id="_x0000_s1371" o:spid="_x0000_s1371" o:spt="20" style="position:absolute;left:0pt;margin-left:7.7pt;margin-top:20.9pt;height:0.05pt;width:87pt;z-index:251759616;mso-width-relative:page;mso-height-relative:page;" fillcolor="#FFFFFF" filled="t" stroked="t" coordsize="21600,21600">
                  <v:path arrowok="t"/>
                  <v:fill on="t" color2="#FFFFF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E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要求照样子写含数字的词语（不会写的字用字母代替），既提升学生词语积累量，又增强拼音运用的灵活性，巩固拼读逻辑。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C0D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7AFD1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5EF"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读一读，做动作。</w:t>
            </w:r>
          </w:p>
          <w:p w14:paraId="1E89B650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shuā  yá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chī  xī guā  </w:t>
            </w:r>
          </w:p>
          <w:p w14:paraId="767C390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lǐ  fà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bá  luó  bo</w:t>
            </w:r>
          </w:p>
          <w:p w14:paraId="6319FD07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2.用拼音来填量词</w:t>
            </w:r>
          </w:p>
          <w:p w14:paraId="43A9C848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一（    ）山       一（    ）树</w:t>
            </w:r>
          </w:p>
          <w:p w14:paraId="0ED3057F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四（    ）鸽子     七（    ）花</w:t>
            </w:r>
          </w:p>
          <w:p w14:paraId="497422F7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0EA33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设计读词语做动作、用拼音填量词的任务，在实践中培养学生的背诵能力和识字能力，增强学习成就感。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B55D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</w:tbl>
    <w:p w14:paraId="0DB5A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727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EB26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12D8E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08E37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095C5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1E5BB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0919F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7E816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7B44F8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-1149985</wp:posOffset>
            </wp:positionH>
            <wp:positionV relativeFrom="paragraph">
              <wp:posOffset>-920750</wp:posOffset>
            </wp:positionV>
            <wp:extent cx="7559675" cy="10694670"/>
            <wp:effectExtent l="0" t="0" r="3175" b="11430"/>
            <wp:wrapNone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216F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58BB3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作业评价标准</w:t>
      </w:r>
    </w:p>
    <w:p w14:paraId="1A1E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师评。通过设定明确的评价标准，确保评价的客观性，全面了解学生的学习情况。</w:t>
      </w:r>
    </w:p>
    <w:tbl>
      <w:tblPr>
        <w:tblStyle w:val="6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838"/>
        <w:gridCol w:w="1720"/>
        <w:gridCol w:w="1689"/>
        <w:gridCol w:w="1639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答案规范</w:t>
            </w:r>
          </w:p>
        </w:tc>
        <w:tc>
          <w:tcPr>
            <w:tcW w:w="1087" w:type="pct"/>
            <w:vAlign w:val="center"/>
          </w:tcPr>
          <w:p w14:paraId="4068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1.客观题回答正确。</w:t>
            </w:r>
          </w:p>
          <w:p w14:paraId="2364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17" w:type="pct"/>
            <w:vAlign w:val="center"/>
          </w:tcPr>
          <w:p w14:paraId="2A42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5" o:spid="_x0000_s1231" o:spt="100" style="position:absolute;left:0pt;margin-left:50pt;margin-top:31.45pt;height:17.25pt;width:18.75pt;z-index:251662336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15FD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9" o:spid="_x0000_s1237" o:spt="100" style="position:absolute;left:0pt;margin-left:24.5pt;margin-top:31.3pt;height:17.25pt;width:18.75pt;z-index:251664384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3AF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7" o:spid="_x0000_s1238" o:spt="100" style="position:absolute;left:0pt;margin-left:0.05pt;margin-top:31.15pt;height:17.25pt;width:18.75pt;z-index:251663360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F0D9D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0C4A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2" o:spid="_x0000_s1235" o:spt="100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FFA29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5" o:spid="_x0000_s1243" o:spt="100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FuCuZSR&#10;AgAAW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F658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6" o:spid="_x0000_s1234" o:spt="100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QPWFLZQCAABYBQAADgAAAAAAAAABACAAAAAm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192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512A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7" o:spid="_x0000_s1239" o:spt="100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B2&#10;2r7z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08F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6" o:spid="_x0000_s1225" o:spt="100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202F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8" o:spid="_x0000_s1240" o:spt="100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MJ74MO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DC&#10;e+DD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6759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5" w:type="pct"/>
            <w:vAlign w:val="center"/>
          </w:tcPr>
          <w:p w14:paraId="0DF6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1087" w:type="pct"/>
            <w:vAlign w:val="center"/>
          </w:tcPr>
          <w:p w14:paraId="68A8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字母占格正确、笔顺无误，卷面整洁</w:t>
            </w:r>
          </w:p>
        </w:tc>
        <w:tc>
          <w:tcPr>
            <w:tcW w:w="1017" w:type="pct"/>
            <w:vAlign w:val="center"/>
          </w:tcPr>
          <w:p w14:paraId="2701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91" o:spid="_x0000_s1241" o:spt="100" style="position:absolute;left:0pt;margin-left:26.3pt;margin-top:22.1pt;height:17.25pt;width:18.75pt;z-index:251665408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6445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95" o:spid="_x0000_s1226" o:spt="100" style="position:absolute;left:0pt;margin-left:55.55pt;margin-top:22.85pt;height:17.25pt;width:17.25pt;z-index:251666432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FA9F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9" o:spid="_x0000_s1245" o:spt="100" style="position:absolute;left:0pt;margin-left:-0.7pt;margin-top:22.1pt;height:17.25pt;width:17.25pt;z-index:251667456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KT+0M1QAAAAcBAAAP&#10;AAAAAAAAAAEAIAAAACIAAABkcnMvZG93bnJldi54bWxQSwECFAAUAAAACACHTuJAANBAd40CAABY&#10;BQAADgAAAAAAAAABACAAAAAk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7B6D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2593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0" o:spid="_x0000_s1228" o:spt="100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IGz&#10;6EuTAgAAWA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9861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1" o:spid="_x0000_s1227" o:spt="100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Lec05WU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C3nNOV&#10;lAIAAFgFAAAOAAAAAAAAAAEAIAAAACI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972D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2" o:spid="_x0000_s1242" o:spt="100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Kzr7y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nNS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Cs&#10;6+8s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16EB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9F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3" o:spid="_x0000_s1229" o:spt="100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rE1PKUAgAAWA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MWbm3W&#10;AAAABwEAAA8AAAAAAAAAAQAgAAAAIgAAAGRycy9kb3ducmV2LnhtbFBLAQIUABQAAAAIAIdO4kCa&#10;xNTy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6E93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4" o:spid="_x0000_s1230" o:spt="100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2wPmhZQCAABY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NsD&#10;5oWUAgAAWA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83AC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3" o:spid="_x0000_s1244" o:spt="100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90A9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发音准确</w:t>
            </w:r>
          </w:p>
        </w:tc>
        <w:tc>
          <w:tcPr>
            <w:tcW w:w="1087" w:type="pct"/>
            <w:vAlign w:val="center"/>
          </w:tcPr>
          <w:p w14:paraId="2579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口型匹配配图要求，声调发音无混淆</w:t>
            </w:r>
          </w:p>
        </w:tc>
        <w:tc>
          <w:tcPr>
            <w:tcW w:w="1017" w:type="pct"/>
            <w:vAlign w:val="center"/>
          </w:tcPr>
          <w:p w14:paraId="7401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5" o:spid="_x0000_s1232" o:spt="100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YuBPtUAAAAH&#10;AQAADwAAAAAAAAABACAAAAAiAAAAZHJzL2Rvd25yZXYueG1sUEsBAhQAFAAAAAgAh07iQO0s3VuR&#10;AgAAW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438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5" o:spid="_x0000_s1233" o:spt="100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DE5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6" o:spid="_x0000_s1236" o:spt="100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1D38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DCF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7" o:spid="_x0000_s1247" o:spt="100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FBBEC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8" o:spid="_x0000_s1248" o:spt="100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09666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9" o:spid="_x0000_s1246" o:spt="100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DAED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E0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0" o:spid="_x0000_s1222" o:spt="100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0C4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1" o:spid="_x0000_s1215" o:spt="100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F80B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2" o:spid="_x0000_s1217" o:spt="100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F570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E3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2EFB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时间合理</w:t>
            </w:r>
          </w:p>
        </w:tc>
        <w:tc>
          <w:tcPr>
            <w:tcW w:w="1087" w:type="pct"/>
            <w:vAlign w:val="center"/>
          </w:tcPr>
          <w:p w14:paraId="293B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75E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3" o:spid="_x0000_s1224" o:spt="100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2FAE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4" o:spid="_x0000_s1221" o:spt="100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VS13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F735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5" o:spid="_x0000_s1213" o:spt="100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EE49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7A60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6" o:spid="_x0000_s1216" o:spt="100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AE63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7" o:spid="_x0000_s1219" o:spt="100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DA7A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8" o:spid="_x0000_s1218" o:spt="100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z8QD2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Dz8&#10;QD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9822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117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9" o:spid="_x0000_s1214" o:spt="100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55DC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40" o:spid="_x0000_s1220" o:spt="100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F6184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41" o:spid="_x0000_s1223" o:spt="100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10DBB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3DF2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E7BCD4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B3ECA"/>
    <w:multiLevelType w:val="singleLevel"/>
    <w:tmpl w:val="DCBB3ECA"/>
    <w:lvl w:ilvl="0" w:tentative="0">
      <w:start w:val="21"/>
      <w:numFmt w:val="upperLetter"/>
      <w:suff w:val="nothing"/>
      <w:lvlText w:val="%1-"/>
      <w:lvlJc w:val="left"/>
      <w:pPr>
        <w:ind w:left="561" w:leftChars="0" w:firstLine="0" w:firstLineChars="0"/>
      </w:pPr>
    </w:lvl>
  </w:abstractNum>
  <w:abstractNum w:abstractNumId="1">
    <w:nsid w:val="1590667B"/>
    <w:multiLevelType w:val="singleLevel"/>
    <w:tmpl w:val="159066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88468A"/>
    <w:multiLevelType w:val="singleLevel"/>
    <w:tmpl w:val="178846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2DA991"/>
    <w:multiLevelType w:val="singleLevel"/>
    <w:tmpl w:val="452DA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27C4"/>
    <w:rsid w:val="00F72CA9"/>
    <w:rsid w:val="019350F6"/>
    <w:rsid w:val="03810A11"/>
    <w:rsid w:val="04110D86"/>
    <w:rsid w:val="04C66C1A"/>
    <w:rsid w:val="06255BC2"/>
    <w:rsid w:val="06C673A5"/>
    <w:rsid w:val="07930597"/>
    <w:rsid w:val="07FD62ED"/>
    <w:rsid w:val="09E85885"/>
    <w:rsid w:val="0B381E2A"/>
    <w:rsid w:val="0DC11EEC"/>
    <w:rsid w:val="0E727FFF"/>
    <w:rsid w:val="0ED1383D"/>
    <w:rsid w:val="100478B0"/>
    <w:rsid w:val="11F33970"/>
    <w:rsid w:val="135950FD"/>
    <w:rsid w:val="15C01464"/>
    <w:rsid w:val="1AA41354"/>
    <w:rsid w:val="1FC57DA2"/>
    <w:rsid w:val="20BF0EE1"/>
    <w:rsid w:val="231F33AB"/>
    <w:rsid w:val="232B093F"/>
    <w:rsid w:val="23FF75FB"/>
    <w:rsid w:val="245242FF"/>
    <w:rsid w:val="256E4A38"/>
    <w:rsid w:val="260C4691"/>
    <w:rsid w:val="26E825C8"/>
    <w:rsid w:val="2A6C6F5A"/>
    <w:rsid w:val="2B285689"/>
    <w:rsid w:val="2BC84372"/>
    <w:rsid w:val="2DC84F02"/>
    <w:rsid w:val="33EB685A"/>
    <w:rsid w:val="35D501BC"/>
    <w:rsid w:val="3619610C"/>
    <w:rsid w:val="362F0EA3"/>
    <w:rsid w:val="36942298"/>
    <w:rsid w:val="37C21FE1"/>
    <w:rsid w:val="399F2FB8"/>
    <w:rsid w:val="3C552056"/>
    <w:rsid w:val="3C8841DA"/>
    <w:rsid w:val="3CCA2A44"/>
    <w:rsid w:val="3D43157A"/>
    <w:rsid w:val="3E622522"/>
    <w:rsid w:val="3F122481"/>
    <w:rsid w:val="3F4D5B19"/>
    <w:rsid w:val="3F5549D8"/>
    <w:rsid w:val="42030507"/>
    <w:rsid w:val="427D5E63"/>
    <w:rsid w:val="43E371ED"/>
    <w:rsid w:val="46FD57C4"/>
    <w:rsid w:val="47605F31"/>
    <w:rsid w:val="47D429C9"/>
    <w:rsid w:val="4AF12DD8"/>
    <w:rsid w:val="4B3D2633"/>
    <w:rsid w:val="4E3E1722"/>
    <w:rsid w:val="4E3E22FB"/>
    <w:rsid w:val="4EC512BE"/>
    <w:rsid w:val="4EE74D90"/>
    <w:rsid w:val="50830AE8"/>
    <w:rsid w:val="51954F96"/>
    <w:rsid w:val="55701FD8"/>
    <w:rsid w:val="5AF96577"/>
    <w:rsid w:val="5E44688A"/>
    <w:rsid w:val="619809B6"/>
    <w:rsid w:val="63AF5760"/>
    <w:rsid w:val="67762CFD"/>
    <w:rsid w:val="682D3D04"/>
    <w:rsid w:val="695A0B28"/>
    <w:rsid w:val="6A224F35"/>
    <w:rsid w:val="6BA3591A"/>
    <w:rsid w:val="6C77480D"/>
    <w:rsid w:val="6CD23EAC"/>
    <w:rsid w:val="6D7A0BFC"/>
    <w:rsid w:val="6E615BFD"/>
    <w:rsid w:val="71B94718"/>
    <w:rsid w:val="72DB435C"/>
    <w:rsid w:val="74516D05"/>
    <w:rsid w:val="745E6FF3"/>
    <w:rsid w:val="750A7DA2"/>
    <w:rsid w:val="7568637B"/>
    <w:rsid w:val="76045978"/>
    <w:rsid w:val="767825EE"/>
    <w:rsid w:val="7775154F"/>
    <w:rsid w:val="77752FD1"/>
    <w:rsid w:val="780363E0"/>
    <w:rsid w:val="78CB7D87"/>
    <w:rsid w:val="7A46050B"/>
    <w:rsid w:val="7B7F7F7B"/>
    <w:rsid w:val="7BBC2F7D"/>
    <w:rsid w:val="7BE61DA8"/>
    <w:rsid w:val="7C774A5C"/>
    <w:rsid w:val="7CE05912"/>
    <w:rsid w:val="7D2C7C8E"/>
    <w:rsid w:val="7DBB271B"/>
    <w:rsid w:val="7DC27E5F"/>
    <w:rsid w:val="7EB42631"/>
    <w:rsid w:val="7EE03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8.pn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272"/>
    <customShpInfo spid="_x0000_s1275"/>
    <customShpInfo spid="_x0000_s1274"/>
    <customShpInfo spid="_x0000_s1273"/>
    <customShpInfo spid="_x0000_s1280"/>
    <customShpInfo spid="_x0000_s1281"/>
    <customShpInfo spid="_x0000_s1283"/>
    <customShpInfo spid="_x0000_s1284"/>
    <customShpInfo spid="_x0000_s1285"/>
    <customShpInfo spid="_x0000_s1295"/>
    <customShpInfo spid="_x0000_s1287"/>
    <customShpInfo spid="_x0000_s1288"/>
    <customShpInfo spid="_x0000_s1289"/>
    <customShpInfo spid="_x0000_s1296"/>
    <customShpInfo spid="_x0000_s1292"/>
    <customShpInfo spid="_x0000_s1293"/>
    <customShpInfo spid="_x0000_s1290"/>
    <customShpInfo spid="_x0000_s1294"/>
    <customShpInfo spid="_x0000_s1297"/>
    <customShpInfo spid="_x0000_s1303"/>
    <customShpInfo spid="_x0000_s1305"/>
    <customShpInfo spid="_x0000_s1306"/>
    <customShpInfo spid="_x0000_s1310"/>
    <customShpInfo spid="_x0000_s1309"/>
    <customShpInfo spid="_x0000_s1307"/>
    <customShpInfo spid="_x0000_s1326"/>
    <customShpInfo spid="_x0000_s1327"/>
    <customShpInfo spid="_x0000_s1328"/>
    <customShpInfo spid="_x0000_s1329"/>
    <customShpInfo spid="_x0000_s1325"/>
    <customShpInfo spid="_x0000_s1321"/>
    <customShpInfo spid="_x0000_s1322"/>
    <customShpInfo spid="_x0000_s1323"/>
    <customShpInfo spid="_x0000_s1324"/>
    <customShpInfo spid="_x0000_s1320"/>
    <customShpInfo spid="_x0000_s1373"/>
    <customShpInfo spid="_x0000_s1374"/>
    <customShpInfo spid="_x0000_s1375"/>
    <customShpInfo spid="_x0000_s1376"/>
    <customShpInfo spid="_x0000_s1372"/>
    <customShpInfo spid="_x0000_s1371"/>
    <customShpInfo spid="_x0000_s1231"/>
    <customShpInfo spid="_x0000_s1237"/>
    <customShpInfo spid="_x0000_s1238"/>
    <customShpInfo spid="_x0000_s1235"/>
    <customShpInfo spid="_x0000_s1243"/>
    <customShpInfo spid="_x0000_s1234"/>
    <customShpInfo spid="_x0000_s1239"/>
    <customShpInfo spid="_x0000_s1225"/>
    <customShpInfo spid="_x0000_s1240"/>
    <customShpInfo spid="_x0000_s1241"/>
    <customShpInfo spid="_x0000_s1226"/>
    <customShpInfo spid="_x0000_s1245"/>
    <customShpInfo spid="_x0000_s1228"/>
    <customShpInfo spid="_x0000_s1227"/>
    <customShpInfo spid="_x0000_s1242"/>
    <customShpInfo spid="_x0000_s1229"/>
    <customShpInfo spid="_x0000_s1230"/>
    <customShpInfo spid="_x0000_s1244"/>
    <customShpInfo spid="_x0000_s1232"/>
    <customShpInfo spid="_x0000_s1233"/>
    <customShpInfo spid="_x0000_s1236"/>
    <customShpInfo spid="_x0000_s1247"/>
    <customShpInfo spid="_x0000_s1248"/>
    <customShpInfo spid="_x0000_s1246"/>
    <customShpInfo spid="_x0000_s1222"/>
    <customShpInfo spid="_x0000_s1215"/>
    <customShpInfo spid="_x0000_s1217"/>
    <customShpInfo spid="_x0000_s1224"/>
    <customShpInfo spid="_x0000_s1221"/>
    <customShpInfo spid="_x0000_s1213"/>
    <customShpInfo spid="_x0000_s1216"/>
    <customShpInfo spid="_x0000_s1219"/>
    <customShpInfo spid="_x0000_s1218"/>
    <customShpInfo spid="_x0000_s1214"/>
    <customShpInfo spid="_x0000_s1220"/>
    <customShpInfo spid="_x0000_s12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2026</Words>
  <Characters>2174</Characters>
  <Paragraphs>490</Paragraphs>
  <TotalTime>22</TotalTime>
  <ScaleCrop>false</ScaleCrop>
  <LinksUpToDate>false</LinksUpToDate>
  <CharactersWithSpaces>2942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2025-05-26T05:46:00Z</dcterms:created>
  <dc:creator>倩 张</dc:creator>
  <cp:lastModifiedBy>WPS_1655440215</cp:lastModifiedBy>
  <cp:lastPrinted>2024-10-21T04:58:00Z</cp:lastPrinted>
  <dcterms:modified xsi:type="dcterms:W3CDTF">2025-12-30T07:03:22Z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5e51a783c56043feb7a2fc14ba1c537c_23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